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EA42" w14:textId="77777777" w:rsidR="0044285E" w:rsidRPr="0044285E" w:rsidRDefault="0044285E" w:rsidP="0044285E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 w:rsidRPr="0044285E">
        <w:rPr>
          <w:rFonts w:ascii="Calibri" w:eastAsia="Times New Roman" w:hAnsi="Calibri" w:cs="Calibri"/>
          <w:color w:val="000000"/>
          <w:sz w:val="22"/>
          <w:szCs w:val="22"/>
        </w:rPr>
        <w:t>LOS RIOS COMMUNITY COLLEGE DISTRICT</w:t>
      </w:r>
    </w:p>
    <w:p w14:paraId="5025D731" w14:textId="77777777" w:rsidR="0044285E" w:rsidRPr="0044285E" w:rsidRDefault="0044285E" w:rsidP="0044285E">
      <w:pPr>
        <w:jc w:val="center"/>
        <w:rPr>
          <w:rFonts w:ascii="Times New Roman" w:eastAsia="Times New Roman" w:hAnsi="Times New Roman" w:cs="Times New Roman"/>
        </w:rPr>
      </w:pPr>
      <w:r w:rsidRPr="0044285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Program Placement Council Meeting</w:t>
      </w:r>
    </w:p>
    <w:p w14:paraId="56BD5E52" w14:textId="77777777" w:rsidR="0044285E" w:rsidRPr="0044285E" w:rsidRDefault="0044285E" w:rsidP="0044285E">
      <w:pPr>
        <w:jc w:val="center"/>
        <w:rPr>
          <w:rFonts w:ascii="Times New Roman" w:eastAsia="Times New Roman" w:hAnsi="Times New Roman" w:cs="Times New Roman"/>
        </w:rPr>
      </w:pPr>
      <w:r w:rsidRPr="0044285E">
        <w:rPr>
          <w:rFonts w:ascii="Calibri" w:eastAsia="Times New Roman" w:hAnsi="Calibri" w:cs="Calibri"/>
          <w:color w:val="000000"/>
          <w:sz w:val="22"/>
          <w:szCs w:val="22"/>
        </w:rPr>
        <w:t>Tuesday, February 21, 2023</w:t>
      </w:r>
    </w:p>
    <w:p w14:paraId="39D862BB" w14:textId="77777777" w:rsidR="0044285E" w:rsidRPr="0044285E" w:rsidRDefault="0044285E" w:rsidP="0044285E">
      <w:pPr>
        <w:jc w:val="center"/>
        <w:rPr>
          <w:rFonts w:ascii="Times New Roman" w:eastAsia="Times New Roman" w:hAnsi="Times New Roman" w:cs="Times New Roman"/>
        </w:rPr>
      </w:pPr>
      <w:r w:rsidRPr="0044285E">
        <w:rPr>
          <w:rFonts w:ascii="Calibri" w:eastAsia="Times New Roman" w:hAnsi="Calibri" w:cs="Calibri"/>
          <w:color w:val="000000"/>
          <w:sz w:val="22"/>
          <w:szCs w:val="22"/>
        </w:rPr>
        <w:t>11:00 – 11:30 a.m.</w:t>
      </w:r>
    </w:p>
    <w:p w14:paraId="3D506BD6" w14:textId="77777777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</w:p>
    <w:p w14:paraId="5145CAA8" w14:textId="77777777" w:rsidR="0044285E" w:rsidRPr="0044285E" w:rsidRDefault="00000000" w:rsidP="0044285E">
      <w:pPr>
        <w:jc w:val="center"/>
        <w:rPr>
          <w:rFonts w:ascii="Times New Roman" w:eastAsia="Times New Roman" w:hAnsi="Times New Roman" w:cs="Times New Roman"/>
        </w:rPr>
      </w:pPr>
      <w:hyperlink r:id="rId5" w:history="1">
        <w:r w:rsidR="0044285E" w:rsidRPr="0044285E">
          <w:rPr>
            <w:rFonts w:ascii="Quattrocento Sans" w:eastAsia="Times New Roman" w:hAnsi="Quattrocento Sans" w:cs="Times New Roman"/>
            <w:color w:val="0000FF"/>
            <w:sz w:val="21"/>
            <w:szCs w:val="21"/>
            <w:u w:val="single"/>
            <w:shd w:val="clear" w:color="auto" w:fill="FFFFFF"/>
          </w:rPr>
          <w:t>https://lrccd.zoom.us/j/84346985098?pwd=TUVyNFg0VzlhUlprR1lEMzAyMVFQQT09&amp;from=addon</w:t>
        </w:r>
      </w:hyperlink>
    </w:p>
    <w:p w14:paraId="7D7C67AB" w14:textId="77777777" w:rsidR="0044285E" w:rsidRPr="0044285E" w:rsidRDefault="0044285E" w:rsidP="0044285E">
      <w:pPr>
        <w:jc w:val="center"/>
        <w:rPr>
          <w:rFonts w:ascii="Times New Roman" w:eastAsia="Times New Roman" w:hAnsi="Times New Roman" w:cs="Times New Roman"/>
        </w:rPr>
      </w:pPr>
    </w:p>
    <w:p w14:paraId="28A206C1" w14:textId="77777777" w:rsidR="0044285E" w:rsidRPr="0044285E" w:rsidRDefault="0044285E" w:rsidP="0044285E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6AE9E8DC" w14:textId="77777777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</w:p>
    <w:p w14:paraId="2A973C74" w14:textId="354AE321" w:rsidR="0044285E" w:rsidRPr="0044285E" w:rsidRDefault="0044285E" w:rsidP="0044285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u w:val="single"/>
        </w:rPr>
        <w:t>Minutes</w:t>
      </w:r>
      <w:r w:rsidRPr="0044285E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44285E">
        <w:rPr>
          <w:rFonts w:ascii="Calibri" w:eastAsia="Times New Roman" w:hAnsi="Calibri" w:cs="Calibri"/>
          <w:color w:val="000000"/>
          <w:sz w:val="22"/>
          <w:szCs w:val="22"/>
        </w:rPr>
        <w:br/>
      </w:r>
    </w:p>
    <w:p w14:paraId="06F703CA" w14:textId="77777777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  <w:r w:rsidRPr="0044285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1. Welcome</w:t>
      </w:r>
    </w:p>
    <w:p w14:paraId="4D590119" w14:textId="77777777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</w:p>
    <w:p w14:paraId="6A8BF612" w14:textId="77777777" w:rsidR="0044285E" w:rsidRPr="0044285E" w:rsidRDefault="00000000" w:rsidP="0044285E">
      <w:pPr>
        <w:rPr>
          <w:rFonts w:ascii="Times New Roman" w:eastAsia="Times New Roman" w:hAnsi="Times New Roman" w:cs="Times New Roman"/>
        </w:rPr>
      </w:pPr>
      <w:hyperlink r:id="rId6" w:anchor="gid=1751596911" w:history="1">
        <w:r w:rsidR="0044285E" w:rsidRPr="0044285E">
          <w:rPr>
            <w:rFonts w:ascii="Calibri" w:eastAsia="Times New Roman" w:hAnsi="Calibri" w:cs="Calibri"/>
            <w:color w:val="1155CC"/>
            <w:sz w:val="22"/>
            <w:szCs w:val="22"/>
            <w:u w:val="single"/>
          </w:rPr>
          <w:t>PPC List 2022/2023</w:t>
        </w:r>
      </w:hyperlink>
    </w:p>
    <w:p w14:paraId="166BF027" w14:textId="77777777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</w:p>
    <w:p w14:paraId="45E8B2F4" w14:textId="36658DBB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  <w:r w:rsidRPr="0044285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2. First Reading</w:t>
      </w:r>
      <w:r w:rsidR="00271F0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</w:p>
    <w:p w14:paraId="0B26099E" w14:textId="77777777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</w:p>
    <w:p w14:paraId="4D4BB71B" w14:textId="77777777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  <w:r w:rsidRPr="0044285E">
        <w:rPr>
          <w:rFonts w:ascii="Calibri" w:eastAsia="Times New Roman" w:hAnsi="Calibri" w:cs="Calibri"/>
          <w:color w:val="000000"/>
          <w:sz w:val="22"/>
          <w:szCs w:val="22"/>
        </w:rPr>
        <w:t>ARC</w:t>
      </w:r>
    </w:p>
    <w:p w14:paraId="2577AFB1" w14:textId="2196ED74" w:rsidR="00271F01" w:rsidRDefault="00271F01" w:rsidP="00271F01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</w:rPr>
      </w:pPr>
      <w:r w:rsidRPr="00271F01">
        <w:rPr>
          <w:rFonts w:eastAsia="Times New Roman" w:cstheme="minorHAnsi"/>
        </w:rPr>
        <w:t xml:space="preserve">Senior Caregiver Specialist Certificate—Presented for First Reading </w:t>
      </w:r>
    </w:p>
    <w:p w14:paraId="36204399" w14:textId="64C61691" w:rsidR="00271F01" w:rsidRDefault="00271F01" w:rsidP="00271F01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Move to second reading </w:t>
      </w:r>
    </w:p>
    <w:p w14:paraId="1E5CB270" w14:textId="77777777" w:rsidR="00271F01" w:rsidRPr="00271F01" w:rsidRDefault="00271F01" w:rsidP="00271F01">
      <w:pPr>
        <w:pStyle w:val="ListParagraph"/>
        <w:spacing w:after="240"/>
        <w:rPr>
          <w:rFonts w:eastAsia="Times New Roman" w:cstheme="minorHAnsi"/>
        </w:rPr>
      </w:pPr>
    </w:p>
    <w:p w14:paraId="0A5AEFCC" w14:textId="16474654" w:rsidR="00271F01" w:rsidRDefault="00271F01" w:rsidP="00271F01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</w:rPr>
      </w:pPr>
      <w:r w:rsidRPr="00271F01">
        <w:rPr>
          <w:rFonts w:eastAsia="Times New Roman" w:cstheme="minorHAnsi"/>
        </w:rPr>
        <w:t xml:space="preserve">Information Systems Security Management Certificate—Presented for First Reading </w:t>
      </w:r>
    </w:p>
    <w:p w14:paraId="4761C7BA" w14:textId="7EAA4280" w:rsidR="00271F01" w:rsidRPr="00271F01" w:rsidRDefault="00271F01" w:rsidP="00271F01">
      <w:pPr>
        <w:pStyle w:val="ListParagraph"/>
        <w:numPr>
          <w:ilvl w:val="0"/>
          <w:numId w:val="2"/>
        </w:numPr>
        <w:spacing w:after="2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Move to second reading </w:t>
      </w:r>
    </w:p>
    <w:p w14:paraId="71BCA86B" w14:textId="77777777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  <w:r w:rsidRPr="0044285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3. Second Reading</w:t>
      </w:r>
    </w:p>
    <w:p w14:paraId="6D9601EF" w14:textId="77777777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</w:p>
    <w:p w14:paraId="2ED531C6" w14:textId="09ABD491" w:rsidR="0044285E" w:rsidRPr="0044285E" w:rsidRDefault="00271F01" w:rsidP="0044285E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No programs at second reading</w:t>
      </w:r>
    </w:p>
    <w:p w14:paraId="43E34DD3" w14:textId="77777777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</w:p>
    <w:p w14:paraId="022D69C7" w14:textId="77777777" w:rsidR="0044285E" w:rsidRPr="0044285E" w:rsidRDefault="0044285E" w:rsidP="0044285E">
      <w:pPr>
        <w:rPr>
          <w:rFonts w:ascii="Times New Roman" w:eastAsia="Times New Roman" w:hAnsi="Times New Roman" w:cs="Times New Roman"/>
        </w:rPr>
      </w:pPr>
      <w:r w:rsidRPr="0044285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4. Adjourn</w:t>
      </w:r>
    </w:p>
    <w:p w14:paraId="479379DB" w14:textId="41AA9D29" w:rsidR="0044285E" w:rsidRPr="0044285E" w:rsidRDefault="0044285E" w:rsidP="00271F01">
      <w:pPr>
        <w:spacing w:after="240"/>
        <w:rPr>
          <w:rFonts w:ascii="Times New Roman" w:eastAsia="Times New Roman" w:hAnsi="Times New Roman" w:cs="Times New Roman"/>
        </w:rPr>
      </w:pPr>
      <w:r w:rsidRPr="0044285E">
        <w:rPr>
          <w:rFonts w:ascii="Times New Roman" w:eastAsia="Times New Roman" w:hAnsi="Times New Roman" w:cs="Times New Roman"/>
        </w:rPr>
        <w:br/>
      </w:r>
      <w:r w:rsidR="00271F01">
        <w:rPr>
          <w:rFonts w:ascii="Calibri" w:eastAsia="Times New Roman" w:hAnsi="Calibri" w:cs="Calibri"/>
          <w:color w:val="000000"/>
          <w:sz w:val="18"/>
          <w:szCs w:val="18"/>
        </w:rPr>
        <w:t>11:15 am</w:t>
      </w:r>
    </w:p>
    <w:p w14:paraId="79F0F181" w14:textId="77777777" w:rsidR="006A574C" w:rsidRDefault="006A574C"/>
    <w:sectPr w:rsidR="006A57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903"/>
    <w:multiLevelType w:val="hybridMultilevel"/>
    <w:tmpl w:val="6D86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16911"/>
    <w:multiLevelType w:val="hybridMultilevel"/>
    <w:tmpl w:val="04102666"/>
    <w:lvl w:ilvl="0" w:tplc="607255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8897">
    <w:abstractNumId w:val="1"/>
  </w:num>
  <w:num w:numId="2" w16cid:durableId="91986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5E"/>
    <w:rsid w:val="00271F01"/>
    <w:rsid w:val="0044285E"/>
    <w:rsid w:val="006A574C"/>
    <w:rsid w:val="008A3682"/>
    <w:rsid w:val="00A07B62"/>
    <w:rsid w:val="00B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83387"/>
  <w15:chartTrackingRefBased/>
  <w15:docId w15:val="{3139EAAD-4FCB-5C4A-BF46-5C9959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8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4285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4285E"/>
  </w:style>
  <w:style w:type="paragraph" w:styleId="ListParagraph">
    <w:name w:val="List Paragraph"/>
    <w:basedOn w:val="Normal"/>
    <w:uiPriority w:val="34"/>
    <w:qFormat/>
    <w:rsid w:val="0027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A986DcCZrUhX6UK1agL0byHxNXcZ4u8C7K7R8lNhork/edit" TargetMode="External"/><Relationship Id="rId5" Type="http://schemas.openxmlformats.org/officeDocument/2006/relationships/hyperlink" Target="https://lrccd.zoom.us/j/84346985098?pwd=TUVyNFg0VzlhUlprR1lEMzAyMVFQQT09&amp;from=add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Montgomery</dc:creator>
  <cp:keywords/>
  <dc:description/>
  <cp:lastModifiedBy>Montgomery, Tammy</cp:lastModifiedBy>
  <cp:revision>2</cp:revision>
  <dcterms:created xsi:type="dcterms:W3CDTF">2023-04-20T20:01:00Z</dcterms:created>
  <dcterms:modified xsi:type="dcterms:W3CDTF">2023-04-20T20:01:00Z</dcterms:modified>
</cp:coreProperties>
</file>